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1797" w14:textId="77777777"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0E65FE13" wp14:editId="79D0C689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95D7958" wp14:editId="7204FD4E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E0C9" w14:textId="77777777" w:rsidR="002F285D" w:rsidRDefault="002F285D">
      <w:pPr>
        <w:rPr>
          <w:noProof/>
        </w:rPr>
      </w:pPr>
    </w:p>
    <w:p w14:paraId="67D64C45" w14:textId="77777777" w:rsidR="002A480A" w:rsidRPr="00AE3CE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LORMEL DEVELOPMENTS</w:t>
      </w:r>
      <w:r>
        <w:rPr>
          <w:b/>
          <w:bCs/>
          <w:sz w:val="32"/>
          <w:szCs w:val="32"/>
        </w:rPr>
        <w:t xml:space="preserve"> </w:t>
      </w:r>
      <w:r w:rsidRPr="00AE3CE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INNISFIL) </w:t>
      </w:r>
    </w:p>
    <w:p w14:paraId="2338D753" w14:textId="77777777"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 FOR CONSTRUCTION RELEASE</w:t>
      </w:r>
    </w:p>
    <w:p w14:paraId="56A93FFA" w14:textId="77777777"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14:paraId="360835D5" w14:textId="77777777"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2A480A" w:rsidRPr="001E56BA" w14:paraId="2CA25BEF" w14:textId="77777777" w:rsidTr="00394455">
        <w:trPr>
          <w:trHeight w:val="432"/>
        </w:trPr>
        <w:tc>
          <w:tcPr>
            <w:tcW w:w="5490" w:type="dxa"/>
          </w:tcPr>
          <w:p w14:paraId="74060850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HUNT SURVEYS</w:t>
            </w:r>
            <w:r w:rsidRPr="00C308F9">
              <w:rPr>
                <w:sz w:val="24"/>
                <w:szCs w:val="24"/>
              </w:rPr>
              <w:t xml:space="preserve"> (DOUG)</w:t>
            </w:r>
          </w:p>
        </w:tc>
        <w:tc>
          <w:tcPr>
            <w:tcW w:w="5220" w:type="dxa"/>
          </w:tcPr>
          <w:p w14:paraId="2679E065" w14:textId="2880E3EC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ALL STAR CARPENTRY </w:t>
            </w:r>
            <w:r w:rsidRPr="00C308F9">
              <w:rPr>
                <w:sz w:val="24"/>
                <w:szCs w:val="24"/>
              </w:rPr>
              <w:t>(</w:t>
            </w:r>
            <w:r w:rsidR="00842753">
              <w:rPr>
                <w:sz w:val="24"/>
                <w:szCs w:val="24"/>
              </w:rPr>
              <w:t>PETER CAPITANO</w:t>
            </w:r>
            <w:r w:rsidRPr="00C308F9">
              <w:rPr>
                <w:sz w:val="24"/>
                <w:szCs w:val="24"/>
              </w:rPr>
              <w:t>)</w:t>
            </w:r>
          </w:p>
        </w:tc>
      </w:tr>
      <w:tr w:rsidR="002A480A" w:rsidRPr="001E56BA" w14:paraId="1758C8B6" w14:textId="77777777" w:rsidTr="00394455">
        <w:trPr>
          <w:trHeight w:val="432"/>
        </w:trPr>
        <w:tc>
          <w:tcPr>
            <w:tcW w:w="5490" w:type="dxa"/>
          </w:tcPr>
          <w:p w14:paraId="6BADA01C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MANSTEEL LIMITED</w:t>
            </w:r>
            <w:r w:rsidRPr="00C308F9">
              <w:rPr>
                <w:sz w:val="24"/>
                <w:szCs w:val="24"/>
              </w:rPr>
              <w:t xml:space="preserve"> (GARY TILLER)</w:t>
            </w:r>
          </w:p>
        </w:tc>
        <w:tc>
          <w:tcPr>
            <w:tcW w:w="5220" w:type="dxa"/>
          </w:tcPr>
          <w:p w14:paraId="7EE44C87" w14:textId="54C0165C" w:rsidR="002A480A" w:rsidRPr="00C308F9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OAK STAIR</w:t>
            </w:r>
            <w:r w:rsidR="002A480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FRANK POLLINIZI</w:t>
            </w:r>
            <w:r w:rsidR="002A480A">
              <w:rPr>
                <w:sz w:val="24"/>
                <w:szCs w:val="24"/>
              </w:rPr>
              <w:t>)</w:t>
            </w:r>
          </w:p>
        </w:tc>
      </w:tr>
      <w:tr w:rsidR="002A480A" w:rsidRPr="001E56BA" w14:paraId="7E714A62" w14:textId="77777777" w:rsidTr="00394455">
        <w:trPr>
          <w:trHeight w:val="432"/>
        </w:trPr>
        <w:tc>
          <w:tcPr>
            <w:tcW w:w="5490" w:type="dxa"/>
          </w:tcPr>
          <w:p w14:paraId="4418B6B9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MEDI GROUP </w:t>
            </w:r>
            <w:r w:rsidRPr="00C308F9">
              <w:rPr>
                <w:sz w:val="24"/>
                <w:szCs w:val="24"/>
              </w:rPr>
              <w:t>(ROB)</w:t>
            </w:r>
          </w:p>
        </w:tc>
        <w:tc>
          <w:tcPr>
            <w:tcW w:w="5220" w:type="dxa"/>
          </w:tcPr>
          <w:p w14:paraId="0326B16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14A47">
              <w:rPr>
                <w:b/>
                <w:bCs/>
                <w:sz w:val="24"/>
                <w:szCs w:val="24"/>
              </w:rPr>
              <w:t>MAPLE DRYWALL</w:t>
            </w:r>
            <w:r>
              <w:rPr>
                <w:sz w:val="24"/>
                <w:szCs w:val="24"/>
              </w:rPr>
              <w:t xml:space="preserve"> (ROBERT BUCCI)</w:t>
            </w:r>
          </w:p>
        </w:tc>
      </w:tr>
      <w:tr w:rsidR="002A480A" w:rsidRPr="001E56BA" w14:paraId="30403A82" w14:textId="77777777" w:rsidTr="00394455">
        <w:trPr>
          <w:trHeight w:val="432"/>
        </w:trPr>
        <w:tc>
          <w:tcPr>
            <w:tcW w:w="5490" w:type="dxa"/>
          </w:tcPr>
          <w:p w14:paraId="5B3F7CC0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BROWN WINDOWS </w:t>
            </w:r>
            <w:r w:rsidRPr="00C308F9">
              <w:rPr>
                <w:sz w:val="24"/>
                <w:szCs w:val="24"/>
              </w:rPr>
              <w:t>(ANGELO CUTONE)</w:t>
            </w:r>
          </w:p>
        </w:tc>
        <w:tc>
          <w:tcPr>
            <w:tcW w:w="5220" w:type="dxa"/>
          </w:tcPr>
          <w:p w14:paraId="2DA1B8E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KINGSWOOD HEATING-</w:t>
            </w:r>
            <w:r w:rsidRPr="00C308F9">
              <w:rPr>
                <w:sz w:val="24"/>
                <w:szCs w:val="24"/>
              </w:rPr>
              <w:t>(RALPH)</w:t>
            </w:r>
          </w:p>
        </w:tc>
      </w:tr>
      <w:tr w:rsidR="002A480A" w:rsidRPr="001E56BA" w14:paraId="6F90E5A7" w14:textId="77777777" w:rsidTr="00394455">
        <w:trPr>
          <w:trHeight w:val="432"/>
        </w:trPr>
        <w:tc>
          <w:tcPr>
            <w:tcW w:w="5490" w:type="dxa"/>
          </w:tcPr>
          <w:p w14:paraId="5438FC10" w14:textId="77777777" w:rsidR="00842753" w:rsidRDefault="002A480A" w:rsidP="00394455">
            <w:pPr>
              <w:rPr>
                <w:b/>
                <w:bCs/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CHISLETT ASPHALT ROOFING LTD.</w:t>
            </w:r>
          </w:p>
          <w:p w14:paraId="2B1161F9" w14:textId="30C6D6A4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 </w:t>
            </w:r>
            <w:r w:rsidRPr="00C308F9">
              <w:rPr>
                <w:sz w:val="24"/>
                <w:szCs w:val="24"/>
              </w:rPr>
              <w:t>(BILL</w:t>
            </w:r>
            <w:r w:rsidR="00842753">
              <w:rPr>
                <w:sz w:val="24"/>
                <w:szCs w:val="24"/>
              </w:rPr>
              <w:t xml:space="preserve"> &amp; PAM</w:t>
            </w:r>
            <w:r w:rsidRPr="00C308F9">
              <w:rPr>
                <w:sz w:val="24"/>
                <w:szCs w:val="24"/>
              </w:rPr>
              <w:t xml:space="preserve"> CHISLETT)</w:t>
            </w:r>
          </w:p>
        </w:tc>
        <w:tc>
          <w:tcPr>
            <w:tcW w:w="5220" w:type="dxa"/>
          </w:tcPr>
          <w:p w14:paraId="54E851A4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PIPECON PLUMBING </w:t>
            </w:r>
            <w:r w:rsidRPr="00C308F9">
              <w:rPr>
                <w:sz w:val="24"/>
                <w:szCs w:val="24"/>
              </w:rPr>
              <w:t>(TIBOR SCHULLER)</w:t>
            </w:r>
          </w:p>
        </w:tc>
      </w:tr>
      <w:tr w:rsidR="002A480A" w:rsidRPr="001E56BA" w14:paraId="278D161B" w14:textId="77777777" w:rsidTr="00394455">
        <w:trPr>
          <w:trHeight w:val="432"/>
        </w:trPr>
        <w:tc>
          <w:tcPr>
            <w:tcW w:w="5490" w:type="dxa"/>
          </w:tcPr>
          <w:p w14:paraId="24C73925" w14:textId="78A61F73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INTERNAZIONALE ELECTRIC-</w:t>
            </w:r>
            <w:r w:rsidRPr="00C308F9">
              <w:rPr>
                <w:sz w:val="24"/>
                <w:szCs w:val="24"/>
              </w:rPr>
              <w:t>(</w:t>
            </w:r>
            <w:r w:rsidR="00842753">
              <w:rPr>
                <w:sz w:val="24"/>
                <w:szCs w:val="24"/>
              </w:rPr>
              <w:t>MIKE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09E8157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SALES DEPARTMENT </w:t>
            </w:r>
            <w:r w:rsidRPr="00C308F9">
              <w:rPr>
                <w:sz w:val="24"/>
                <w:szCs w:val="24"/>
              </w:rPr>
              <w:t>(LUANA SHIRALDI)</w:t>
            </w:r>
          </w:p>
        </w:tc>
      </w:tr>
      <w:tr w:rsidR="002A480A" w:rsidRPr="001E56BA" w14:paraId="1E2EE3DE" w14:textId="77777777" w:rsidTr="00394455">
        <w:trPr>
          <w:trHeight w:val="432"/>
        </w:trPr>
        <w:tc>
          <w:tcPr>
            <w:tcW w:w="5490" w:type="dxa"/>
          </w:tcPr>
          <w:p w14:paraId="6A95DE66" w14:textId="38E83281" w:rsidR="002A480A" w:rsidRPr="00C308F9" w:rsidRDefault="002A480A" w:rsidP="00394455">
            <w:pPr>
              <w:rPr>
                <w:sz w:val="24"/>
                <w:szCs w:val="24"/>
              </w:rPr>
            </w:pPr>
            <w:r w:rsidRPr="004D4120">
              <w:rPr>
                <w:b/>
                <w:bCs/>
                <w:sz w:val="24"/>
                <w:szCs w:val="24"/>
              </w:rPr>
              <w:t>BASECRETE</w:t>
            </w:r>
            <w:r>
              <w:rPr>
                <w:sz w:val="24"/>
                <w:szCs w:val="24"/>
              </w:rPr>
              <w:t xml:space="preserve"> (ANDREW &amp; GINA</w:t>
            </w:r>
            <w:r w:rsidR="00842753">
              <w:rPr>
                <w:sz w:val="24"/>
                <w:szCs w:val="24"/>
              </w:rPr>
              <w:t xml:space="preserve"> &amp; LOUIE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281F208" w14:textId="4C2D7441" w:rsidR="002A480A" w:rsidRPr="00C308F9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TMI - </w:t>
            </w:r>
            <w:r>
              <w:rPr>
                <w:sz w:val="24"/>
                <w:szCs w:val="24"/>
              </w:rPr>
              <w:t>(ANDY TEDESCO</w:t>
            </w:r>
            <w:r w:rsidR="002A480A">
              <w:rPr>
                <w:sz w:val="24"/>
                <w:szCs w:val="24"/>
              </w:rPr>
              <w:t>)</w:t>
            </w:r>
          </w:p>
        </w:tc>
      </w:tr>
      <w:tr w:rsidR="002A480A" w:rsidRPr="001E56BA" w14:paraId="42FE98A5" w14:textId="77777777" w:rsidTr="00394455">
        <w:trPr>
          <w:trHeight w:val="432"/>
        </w:trPr>
        <w:tc>
          <w:tcPr>
            <w:tcW w:w="5490" w:type="dxa"/>
          </w:tcPr>
          <w:p w14:paraId="07E86FA7" w14:textId="38CB3DCF" w:rsidR="002A480A" w:rsidRPr="00842753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TAMARACK </w:t>
            </w:r>
            <w:r>
              <w:rPr>
                <w:sz w:val="24"/>
                <w:szCs w:val="24"/>
              </w:rPr>
              <w:t>(DOMENIC)</w:t>
            </w:r>
          </w:p>
        </w:tc>
        <w:tc>
          <w:tcPr>
            <w:tcW w:w="5220" w:type="dxa"/>
          </w:tcPr>
          <w:p w14:paraId="7B100F63" w14:textId="6F2C43C3" w:rsidR="002A480A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HEAD OFFICE-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308F9">
              <w:rPr>
                <w:sz w:val="24"/>
                <w:szCs w:val="24"/>
              </w:rPr>
              <w:t xml:space="preserve">NATY TOLOSA, </w:t>
            </w:r>
          </w:p>
          <w:p w14:paraId="322B523C" w14:textId="16E943FF" w:rsidR="002A480A" w:rsidRPr="00C308F9" w:rsidRDefault="002A480A" w:rsidP="0039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C308F9">
              <w:rPr>
                <w:sz w:val="24"/>
                <w:szCs w:val="24"/>
              </w:rPr>
              <w:t xml:space="preserve">IVANA </w:t>
            </w:r>
            <w:r w:rsidR="002A7494" w:rsidRPr="00C308F9">
              <w:rPr>
                <w:sz w:val="24"/>
                <w:szCs w:val="24"/>
              </w:rPr>
              <w:t xml:space="preserve">SCIULLI, </w:t>
            </w:r>
            <w:r w:rsidR="002A7494">
              <w:rPr>
                <w:sz w:val="24"/>
                <w:szCs w:val="24"/>
              </w:rPr>
              <w:t>ZACHARY</w:t>
            </w:r>
            <w:r w:rsidRPr="00C308F9">
              <w:rPr>
                <w:sz w:val="24"/>
                <w:szCs w:val="24"/>
              </w:rPr>
              <w:t xml:space="preserve"> DE MENEGHI</w:t>
            </w:r>
          </w:p>
        </w:tc>
      </w:tr>
      <w:tr w:rsidR="00842753" w:rsidRPr="001E56BA" w14:paraId="3B6E9134" w14:textId="77777777" w:rsidTr="00394455">
        <w:trPr>
          <w:trHeight w:val="432"/>
        </w:trPr>
        <w:tc>
          <w:tcPr>
            <w:tcW w:w="5490" w:type="dxa"/>
          </w:tcPr>
          <w:p w14:paraId="622717BF" w14:textId="616081B9" w:rsidR="00842753" w:rsidRPr="00C308F9" w:rsidRDefault="00842753" w:rsidP="00394455">
            <w:pPr>
              <w:rPr>
                <w:b/>
                <w:bCs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SITE </w:t>
            </w:r>
            <w:r>
              <w:rPr>
                <w:b/>
                <w:bCs/>
                <w:sz w:val="24"/>
                <w:szCs w:val="24"/>
              </w:rPr>
              <w:t xml:space="preserve">STAFF </w:t>
            </w:r>
            <w:r w:rsidRPr="00C308F9">
              <w:rPr>
                <w:b/>
                <w:bCs/>
                <w:sz w:val="24"/>
                <w:szCs w:val="24"/>
              </w:rPr>
              <w:t xml:space="preserve">- </w:t>
            </w:r>
            <w:r w:rsidRPr="00C308F9">
              <w:rPr>
                <w:sz w:val="24"/>
                <w:szCs w:val="24"/>
              </w:rPr>
              <w:t>(ROBERTO RUIZ</w:t>
            </w:r>
            <w:r>
              <w:rPr>
                <w:sz w:val="24"/>
                <w:szCs w:val="24"/>
              </w:rPr>
              <w:t xml:space="preserve"> &amp; JAI FITZGERALS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0C6F340" w14:textId="77777777" w:rsidR="00842753" w:rsidRPr="00C308F9" w:rsidRDefault="00842753" w:rsidP="00394455">
            <w:pPr>
              <w:rPr>
                <w:b/>
                <w:bCs/>
              </w:rPr>
            </w:pPr>
          </w:p>
        </w:tc>
      </w:tr>
    </w:tbl>
    <w:p w14:paraId="3C32CB68" w14:textId="77777777" w:rsidR="002A480A" w:rsidRDefault="002A480A" w:rsidP="002A480A">
      <w:pPr>
        <w:spacing w:after="0" w:line="240" w:lineRule="auto"/>
      </w:pPr>
    </w:p>
    <w:p w14:paraId="03B229FB" w14:textId="00394DFC"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265944">
        <w:rPr>
          <w:rStyle w:val="PlaceholderText"/>
          <w:b/>
          <w:bCs/>
          <w:u w:val="single"/>
        </w:rPr>
        <w:t>December 23</w:t>
      </w:r>
      <w:r w:rsidR="002F0B3C">
        <w:rPr>
          <w:rStyle w:val="PlaceholderText"/>
          <w:b/>
          <w:bCs/>
          <w:u w:val="single"/>
        </w:rPr>
        <w:t>, 2021</w:t>
      </w:r>
    </w:p>
    <w:p w14:paraId="65012373" w14:textId="77777777"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14:paraId="77B9E57D" w14:textId="77777777" w:rsidR="002A480A" w:rsidRPr="001E56BA" w:rsidRDefault="002A480A" w:rsidP="002A480A">
      <w:pPr>
        <w:spacing w:after="0" w:line="240" w:lineRule="auto"/>
      </w:pPr>
      <w:r w:rsidRPr="001E56BA">
        <w:t>Site Trailer Tel: 905-775-3633</w:t>
      </w:r>
    </w:p>
    <w:p w14:paraId="31A5F023" w14:textId="77777777" w:rsidR="002A480A" w:rsidRPr="001E56BA" w:rsidRDefault="002A480A" w:rsidP="002A480A">
      <w:pPr>
        <w:spacing w:after="0" w:line="240" w:lineRule="auto"/>
      </w:pPr>
      <w:r w:rsidRPr="001E56BA">
        <w:t>Site Trailer Fax: 905-775-9083</w:t>
      </w:r>
    </w:p>
    <w:p w14:paraId="45FA2EC7" w14:textId="77777777" w:rsidR="002A480A" w:rsidRDefault="002A480A" w:rsidP="002A480A">
      <w:pPr>
        <w:spacing w:after="0" w:line="240" w:lineRule="auto"/>
      </w:pPr>
    </w:p>
    <w:p w14:paraId="29E16DBF" w14:textId="77777777"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14:paraId="483C0FFA" w14:textId="747F4CFF" w:rsidR="002A480A" w:rsidRPr="001E56BA" w:rsidRDefault="002A480A" w:rsidP="002A480A">
      <w:pPr>
        <w:spacing w:after="0"/>
      </w:pPr>
      <w:r w:rsidRPr="001E56BA">
        <w:t xml:space="preserve">If more information is </w:t>
      </w:r>
      <w:r w:rsidR="002A7494" w:rsidRPr="001E56BA">
        <w:t>needed,</w:t>
      </w:r>
      <w:r w:rsidRPr="001E56BA">
        <w:t xml:space="preserve"> please call Roberto Ruiz cell-416-688-9324</w:t>
      </w:r>
    </w:p>
    <w:p w14:paraId="433DD09F" w14:textId="77777777"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14:paraId="357945B2" w14:textId="77777777" w:rsidR="002A480A" w:rsidRPr="004D4120" w:rsidRDefault="002A480A" w:rsidP="002A480A">
      <w:pPr>
        <w:spacing w:after="0"/>
      </w:pPr>
    </w:p>
    <w:p w14:paraId="087380A7" w14:textId="77777777" w:rsidR="002A480A" w:rsidRPr="001E56BA" w:rsidRDefault="002A480A" w:rsidP="002A480A">
      <w:pPr>
        <w:pBdr>
          <w:bottom w:val="single" w:sz="4" w:space="1" w:color="auto"/>
        </w:pBdr>
        <w:spacing w:after="0"/>
      </w:pPr>
    </w:p>
    <w:p w14:paraId="521B48FB" w14:textId="77777777" w:rsidR="002A480A" w:rsidRPr="001E56BA" w:rsidRDefault="002A480A" w:rsidP="002A480A">
      <w:pPr>
        <w:spacing w:after="0"/>
      </w:pPr>
      <w:r w:rsidRPr="001E56BA">
        <w:t>We are releasing the following Lots for Construction see below………</w:t>
      </w:r>
    </w:p>
    <w:p w14:paraId="7BCB9581" w14:textId="77777777"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14:paraId="36C81EC6" w14:textId="77777777" w:rsidTr="00394455">
        <w:trPr>
          <w:trHeight w:val="269"/>
        </w:trPr>
        <w:tc>
          <w:tcPr>
            <w:tcW w:w="2515" w:type="dxa"/>
          </w:tcPr>
          <w:p w14:paraId="4C336B47" w14:textId="77777777" w:rsidR="002A480A" w:rsidRPr="001E56BA" w:rsidRDefault="002A480A" w:rsidP="00394455">
            <w:pPr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14:paraId="6BA74E8B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14:paraId="0C7D1CD7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082D26" w:rsidRPr="001E56BA" w14:paraId="31D7CA6F" w14:textId="77777777" w:rsidTr="00394455">
        <w:trPr>
          <w:trHeight w:val="269"/>
        </w:trPr>
        <w:tc>
          <w:tcPr>
            <w:tcW w:w="2515" w:type="dxa"/>
          </w:tcPr>
          <w:p w14:paraId="5EFD3A44" w14:textId="293392D2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 xml:space="preserve">LOT </w:t>
            </w:r>
            <w:r w:rsidR="005431E2">
              <w:rPr>
                <w:rFonts w:cstheme="minorHAnsi"/>
                <w:b/>
                <w:sz w:val="28"/>
                <w:szCs w:val="28"/>
              </w:rPr>
              <w:t>2</w:t>
            </w:r>
            <w:r w:rsidRPr="006C7D3C">
              <w:rPr>
                <w:rFonts w:cstheme="minorHAnsi"/>
                <w:b/>
                <w:sz w:val="28"/>
                <w:szCs w:val="28"/>
              </w:rPr>
              <w:t>5</w:t>
            </w:r>
            <w:r w:rsidR="005431E2"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</w:tcPr>
          <w:p w14:paraId="3B14B3D0" w14:textId="3C586982" w:rsidR="00082D26" w:rsidRDefault="005431E2" w:rsidP="00082D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Carlye, </w:t>
            </w:r>
            <w:r w:rsidR="00696CE3">
              <w:rPr>
                <w:rFonts w:cstheme="minorHAnsi"/>
                <w:b/>
                <w:sz w:val="28"/>
                <w:szCs w:val="28"/>
              </w:rPr>
              <w:t>2950</w:t>
            </w:r>
            <w:r>
              <w:rPr>
                <w:rFonts w:cstheme="minorHAnsi"/>
                <w:b/>
                <w:sz w:val="28"/>
                <w:szCs w:val="28"/>
              </w:rPr>
              <w:t>sq.ft – Elev.A</w:t>
            </w:r>
          </w:p>
          <w:p w14:paraId="33B13C76" w14:textId="7F6AEB6B" w:rsidR="005431E2" w:rsidRDefault="005431E2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WalkOut</w:t>
            </w:r>
            <w:r w:rsidR="00696CE3">
              <w:rPr>
                <w:b/>
                <w:sz w:val="28"/>
                <w:szCs w:val="28"/>
              </w:rPr>
              <w:t xml:space="preserve"> - Tandem</w:t>
            </w:r>
          </w:p>
        </w:tc>
        <w:tc>
          <w:tcPr>
            <w:tcW w:w="3899" w:type="dxa"/>
          </w:tcPr>
          <w:p w14:paraId="31695B14" w14:textId="7B4CB7DE" w:rsidR="00082D26" w:rsidRDefault="005431E2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1385 Stovell Crescent</w:t>
            </w:r>
          </w:p>
        </w:tc>
      </w:tr>
      <w:tr w:rsidR="00082D26" w:rsidRPr="001E56BA" w14:paraId="142B77F1" w14:textId="77777777" w:rsidTr="00394455">
        <w:trPr>
          <w:trHeight w:val="269"/>
        </w:trPr>
        <w:tc>
          <w:tcPr>
            <w:tcW w:w="2515" w:type="dxa"/>
          </w:tcPr>
          <w:p w14:paraId="08337CDE" w14:textId="6C0EA25B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26 – PH5</w:t>
            </w:r>
          </w:p>
        </w:tc>
        <w:tc>
          <w:tcPr>
            <w:tcW w:w="4381" w:type="dxa"/>
          </w:tcPr>
          <w:p w14:paraId="1BA58B8F" w14:textId="77777777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Kahshe, 3000sq.ft – Elev. A</w:t>
            </w:r>
          </w:p>
          <w:p w14:paraId="3A4A0B05" w14:textId="38E7AE96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45958566" w14:textId="2D36BC0E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1389 Stovell Crescent</w:t>
            </w:r>
          </w:p>
        </w:tc>
      </w:tr>
      <w:tr w:rsidR="00082D26" w:rsidRPr="001E56BA" w14:paraId="1ADD6B77" w14:textId="77777777" w:rsidTr="00394455">
        <w:trPr>
          <w:trHeight w:val="269"/>
        </w:trPr>
        <w:tc>
          <w:tcPr>
            <w:tcW w:w="2515" w:type="dxa"/>
          </w:tcPr>
          <w:p w14:paraId="00513996" w14:textId="1584A3D1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27 – PH5</w:t>
            </w:r>
          </w:p>
        </w:tc>
        <w:tc>
          <w:tcPr>
            <w:tcW w:w="4381" w:type="dxa"/>
          </w:tcPr>
          <w:p w14:paraId="471AE4B1" w14:textId="7C80E358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Nipissing, 3210sq.ft – Elev. A</w:t>
            </w:r>
          </w:p>
        </w:tc>
        <w:tc>
          <w:tcPr>
            <w:tcW w:w="3899" w:type="dxa"/>
          </w:tcPr>
          <w:p w14:paraId="6DC432CA" w14:textId="0904971D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1393 Stovell Crescent</w:t>
            </w:r>
          </w:p>
        </w:tc>
      </w:tr>
      <w:tr w:rsidR="00082D26" w:rsidRPr="001E56BA" w14:paraId="0B44A88F" w14:textId="77777777" w:rsidTr="00394455">
        <w:trPr>
          <w:trHeight w:val="269"/>
        </w:trPr>
        <w:tc>
          <w:tcPr>
            <w:tcW w:w="2515" w:type="dxa"/>
          </w:tcPr>
          <w:p w14:paraId="4E40B709" w14:textId="4CBF5A04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30 – PH5</w:t>
            </w:r>
          </w:p>
        </w:tc>
        <w:tc>
          <w:tcPr>
            <w:tcW w:w="4381" w:type="dxa"/>
          </w:tcPr>
          <w:p w14:paraId="6AB9D616" w14:textId="77777777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Finlay, 2515sq.ft – Elev. B</w:t>
            </w:r>
          </w:p>
          <w:p w14:paraId="23BAAF0C" w14:textId="0F4647EB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4BDA2830" w14:textId="6D920E38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1405 Stovell Crescent</w:t>
            </w:r>
          </w:p>
        </w:tc>
      </w:tr>
      <w:tr w:rsidR="00082D26" w:rsidRPr="001E56BA" w14:paraId="44FA61A9" w14:textId="77777777" w:rsidTr="00394455">
        <w:trPr>
          <w:trHeight w:val="269"/>
        </w:trPr>
        <w:tc>
          <w:tcPr>
            <w:tcW w:w="2515" w:type="dxa"/>
          </w:tcPr>
          <w:p w14:paraId="7A776FFE" w14:textId="2BA5609A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LOT 31 – PH5</w:t>
            </w:r>
          </w:p>
        </w:tc>
        <w:tc>
          <w:tcPr>
            <w:tcW w:w="4381" w:type="dxa"/>
          </w:tcPr>
          <w:p w14:paraId="05F19069" w14:textId="77777777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Manitou, 2480sq.ft – Elev. A</w:t>
            </w:r>
          </w:p>
          <w:p w14:paraId="531068DF" w14:textId="482FBF0F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379407C2" w14:textId="46A1F91E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1409 Stovell Crescent</w:t>
            </w:r>
          </w:p>
        </w:tc>
      </w:tr>
      <w:tr w:rsidR="00082D26" w:rsidRPr="001E56BA" w14:paraId="7A784E73" w14:textId="77777777" w:rsidTr="00394455">
        <w:trPr>
          <w:trHeight w:val="269"/>
        </w:trPr>
        <w:tc>
          <w:tcPr>
            <w:tcW w:w="2515" w:type="dxa"/>
          </w:tcPr>
          <w:p w14:paraId="0E98C3C9" w14:textId="604D2534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32 – PH5</w:t>
            </w:r>
          </w:p>
        </w:tc>
        <w:tc>
          <w:tcPr>
            <w:tcW w:w="4381" w:type="dxa"/>
          </w:tcPr>
          <w:p w14:paraId="159BB1D1" w14:textId="205C961B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Finlay, 2515sq.ft – Elev. B</w:t>
            </w:r>
          </w:p>
        </w:tc>
        <w:tc>
          <w:tcPr>
            <w:tcW w:w="3899" w:type="dxa"/>
          </w:tcPr>
          <w:p w14:paraId="11015075" w14:textId="4971A5A6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1413 Stovell Crescent</w:t>
            </w:r>
          </w:p>
        </w:tc>
      </w:tr>
      <w:tr w:rsidR="00082D26" w:rsidRPr="001E56BA" w14:paraId="46E8890C" w14:textId="77777777" w:rsidTr="00394455">
        <w:trPr>
          <w:trHeight w:val="269"/>
        </w:trPr>
        <w:tc>
          <w:tcPr>
            <w:tcW w:w="2515" w:type="dxa"/>
          </w:tcPr>
          <w:p w14:paraId="4BD8487F" w14:textId="445E4606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33 – PH5</w:t>
            </w:r>
          </w:p>
        </w:tc>
        <w:tc>
          <w:tcPr>
            <w:tcW w:w="4381" w:type="dxa"/>
          </w:tcPr>
          <w:p w14:paraId="5F7E7254" w14:textId="77777777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Fraser, 2250sq.ft – Elev. B</w:t>
            </w:r>
          </w:p>
          <w:p w14:paraId="43621C8F" w14:textId="02407946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25EE6D6C" w14:textId="7E4A5661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1417 Stovell Crescent</w:t>
            </w:r>
          </w:p>
        </w:tc>
      </w:tr>
      <w:tr w:rsidR="00082D26" w:rsidRPr="001E56BA" w14:paraId="544B9368" w14:textId="77777777" w:rsidTr="00394455">
        <w:trPr>
          <w:trHeight w:val="269"/>
        </w:trPr>
        <w:tc>
          <w:tcPr>
            <w:tcW w:w="2515" w:type="dxa"/>
          </w:tcPr>
          <w:p w14:paraId="5333A9E4" w14:textId="4D9D452A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38 – PH5</w:t>
            </w:r>
          </w:p>
        </w:tc>
        <w:tc>
          <w:tcPr>
            <w:tcW w:w="4381" w:type="dxa"/>
          </w:tcPr>
          <w:p w14:paraId="00097057" w14:textId="1DD1310D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Fraser, 2250sq.ft – Elev. B</w:t>
            </w:r>
          </w:p>
        </w:tc>
        <w:tc>
          <w:tcPr>
            <w:tcW w:w="3899" w:type="dxa"/>
          </w:tcPr>
          <w:p w14:paraId="05276B49" w14:textId="67957E87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1437 Stovell Crescent</w:t>
            </w:r>
          </w:p>
        </w:tc>
      </w:tr>
      <w:tr w:rsidR="00082D26" w:rsidRPr="001E56BA" w14:paraId="130E202B" w14:textId="77777777" w:rsidTr="00394455">
        <w:trPr>
          <w:trHeight w:val="269"/>
        </w:trPr>
        <w:tc>
          <w:tcPr>
            <w:tcW w:w="2515" w:type="dxa"/>
          </w:tcPr>
          <w:p w14:paraId="45CE57F4" w14:textId="32045FDC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39 – PH5</w:t>
            </w:r>
          </w:p>
        </w:tc>
        <w:tc>
          <w:tcPr>
            <w:tcW w:w="4381" w:type="dxa"/>
          </w:tcPr>
          <w:p w14:paraId="1810FE24" w14:textId="52231983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Finlay, 2515sq.ft – Elev. A</w:t>
            </w:r>
          </w:p>
        </w:tc>
        <w:tc>
          <w:tcPr>
            <w:tcW w:w="3899" w:type="dxa"/>
          </w:tcPr>
          <w:p w14:paraId="5EF25E07" w14:textId="6E0E541E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1441 Stovell Crescent</w:t>
            </w:r>
          </w:p>
        </w:tc>
      </w:tr>
      <w:tr w:rsidR="00082D26" w:rsidRPr="001E56BA" w14:paraId="62423F18" w14:textId="77777777" w:rsidTr="00394455">
        <w:trPr>
          <w:trHeight w:val="269"/>
        </w:trPr>
        <w:tc>
          <w:tcPr>
            <w:tcW w:w="2515" w:type="dxa"/>
          </w:tcPr>
          <w:p w14:paraId="64A558FF" w14:textId="4DEBC62C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48 – PH5</w:t>
            </w:r>
          </w:p>
        </w:tc>
        <w:tc>
          <w:tcPr>
            <w:tcW w:w="4381" w:type="dxa"/>
          </w:tcPr>
          <w:p w14:paraId="36540854" w14:textId="26F24531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3400sq.ft – Elev. A</w:t>
            </w:r>
          </w:p>
        </w:tc>
        <w:tc>
          <w:tcPr>
            <w:tcW w:w="3899" w:type="dxa"/>
          </w:tcPr>
          <w:p w14:paraId="50D04DB7" w14:textId="25F5DD8E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1525 Stovell Crescent</w:t>
            </w:r>
          </w:p>
        </w:tc>
      </w:tr>
      <w:tr w:rsidR="00082D26" w:rsidRPr="001E56BA" w14:paraId="2BEFB6C4" w14:textId="77777777" w:rsidTr="00394455">
        <w:trPr>
          <w:trHeight w:val="269"/>
        </w:trPr>
        <w:tc>
          <w:tcPr>
            <w:tcW w:w="2515" w:type="dxa"/>
          </w:tcPr>
          <w:p w14:paraId="2D612153" w14:textId="0318C14B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84 – PH5</w:t>
            </w:r>
          </w:p>
        </w:tc>
        <w:tc>
          <w:tcPr>
            <w:tcW w:w="4381" w:type="dxa"/>
          </w:tcPr>
          <w:p w14:paraId="024834DD" w14:textId="38EE0823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Timiskaming, 2775sq.ft – Elev. A</w:t>
            </w:r>
          </w:p>
        </w:tc>
        <w:tc>
          <w:tcPr>
            <w:tcW w:w="3899" w:type="dxa"/>
          </w:tcPr>
          <w:p w14:paraId="2720AF3E" w14:textId="0D9A87BB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 Hardy Way</w:t>
            </w:r>
          </w:p>
        </w:tc>
      </w:tr>
      <w:tr w:rsidR="00082D26" w:rsidRPr="001E56BA" w14:paraId="3F20B43B" w14:textId="77777777" w:rsidTr="00394455">
        <w:trPr>
          <w:trHeight w:val="269"/>
        </w:trPr>
        <w:tc>
          <w:tcPr>
            <w:tcW w:w="2515" w:type="dxa"/>
          </w:tcPr>
          <w:p w14:paraId="0923FA6B" w14:textId="34059B41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86 – PH5</w:t>
            </w:r>
          </w:p>
        </w:tc>
        <w:tc>
          <w:tcPr>
            <w:tcW w:w="4381" w:type="dxa"/>
          </w:tcPr>
          <w:p w14:paraId="444AA294" w14:textId="4135782C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3615sq.ft – Elev. A</w:t>
            </w:r>
          </w:p>
        </w:tc>
        <w:tc>
          <w:tcPr>
            <w:tcW w:w="3899" w:type="dxa"/>
          </w:tcPr>
          <w:p w14:paraId="7E4BDB15" w14:textId="6EFE7BC1" w:rsidR="00082D26" w:rsidRDefault="00082D26" w:rsidP="00082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1056 Hardy Way</w:t>
            </w:r>
          </w:p>
        </w:tc>
      </w:tr>
    </w:tbl>
    <w:tbl>
      <w:tblPr>
        <w:tblStyle w:val="TableGrid1"/>
        <w:tblW w:w="10795" w:type="dxa"/>
        <w:tblInd w:w="0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C02FBF" w:rsidRPr="006C7D3C" w14:paraId="199EF43F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68E0" w14:textId="428516CB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05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3323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SUPERIOR – 3615sq.ft-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6C9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1458 Stovell Crescent</w:t>
            </w:r>
          </w:p>
        </w:tc>
      </w:tr>
      <w:tr w:rsidR="00C02FBF" w:rsidRPr="006C7D3C" w14:paraId="00A3E6D7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359" w14:textId="7D843CA9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10</w:t>
            </w:r>
            <w:r w:rsidR="00164FAD"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21F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BUCKHORN – 1800sq.ft –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038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1438 Stovell Crescent</w:t>
            </w:r>
          </w:p>
        </w:tc>
      </w:tr>
      <w:tr w:rsidR="00C02FBF" w:rsidRPr="006C7D3C" w14:paraId="59D290A7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833" w14:textId="1BFB7243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11</w:t>
            </w:r>
            <w:r w:rsidR="00164FAD"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8CE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BUCKHORN – 1800sq.ft – Elev.B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BB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1434 Stovell Crescent</w:t>
            </w:r>
          </w:p>
        </w:tc>
      </w:tr>
      <w:tr w:rsidR="00C02FBF" w:rsidRPr="006C7D3C" w14:paraId="2668B509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4E2" w14:textId="526689C2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15</w:t>
            </w:r>
            <w:r w:rsidR="00164FAD"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9BA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SUPERIOR – 3615sq.ft – Elev.B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F5B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1418 Stovell Crescent</w:t>
            </w:r>
          </w:p>
        </w:tc>
      </w:tr>
      <w:tr w:rsidR="00C02FBF" w:rsidRPr="006C7D3C" w14:paraId="2BAA9F81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EFB" w14:textId="4859D4F9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36</w:t>
            </w:r>
            <w:r w:rsidR="00164FAD"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C51" w14:textId="77777777" w:rsidR="00C02FBF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FINLAY – 2515sq.ft – Elev.A</w:t>
            </w:r>
          </w:p>
          <w:p w14:paraId="007D3DB2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WalkOut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6F7" w14:textId="77777777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1429 Stovell Crescent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C02FBF" w:rsidRPr="006C7D3C" w14:paraId="283B833A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AE5" w14:textId="34C87122" w:rsidR="00C02FBF" w:rsidRPr="006C7D3C" w:rsidRDefault="00C02FBF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 xml:space="preserve">LOT </w:t>
            </w:r>
            <w:r>
              <w:rPr>
                <w:rFonts w:cstheme="minorHAnsi"/>
                <w:b/>
                <w:sz w:val="28"/>
                <w:szCs w:val="28"/>
              </w:rPr>
              <w:t>37</w:t>
            </w:r>
            <w:r w:rsidR="00164FAD">
              <w:rPr>
                <w:rFonts w:cstheme="minorHAnsi"/>
                <w:b/>
                <w:sz w:val="28"/>
                <w:szCs w:val="28"/>
              </w:rPr>
              <w:t xml:space="preserve"> -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B4B" w14:textId="77777777" w:rsidR="00C02FBF" w:rsidRDefault="00164FAD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MANITOU – 2480sq.ft – Elev.B</w:t>
            </w:r>
          </w:p>
          <w:p w14:paraId="0AB023A9" w14:textId="0963DD4B" w:rsidR="00164FAD" w:rsidRPr="006C7D3C" w:rsidRDefault="00164FAD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WalkOut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F4C" w14:textId="0E15019B" w:rsidR="00C02FBF" w:rsidRPr="006C7D3C" w:rsidRDefault="00164FAD" w:rsidP="00B134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1433 Stovell Crescent</w:t>
            </w:r>
          </w:p>
        </w:tc>
      </w:tr>
      <w:tr w:rsidR="00164FAD" w:rsidRPr="006C7D3C" w14:paraId="2F65DB38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B8A" w14:textId="55EDBA58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LOT 40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888" w14:textId="77777777" w:rsidR="00164FAD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FINLAY – 2515sq.ft – Elev.B</w:t>
            </w:r>
          </w:p>
          <w:p w14:paraId="0DC92F57" w14:textId="3E8DECAF" w:rsidR="00164FAD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WalkOut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48A" w14:textId="797C17C5" w:rsidR="00164FAD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1445 Stovell Crescent</w:t>
            </w:r>
          </w:p>
        </w:tc>
      </w:tr>
      <w:tr w:rsidR="00164FAD" w:rsidRPr="006C7D3C" w14:paraId="5BC405F5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FE4" w14:textId="00190E88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41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CCE" w14:textId="77777777" w:rsidR="00164FAD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MANITOU – 2480sq.ft – Elev.A</w:t>
            </w:r>
          </w:p>
          <w:p w14:paraId="513806C4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WalkOut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7AC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1449 Stovell Crescent</w:t>
            </w:r>
          </w:p>
        </w:tc>
      </w:tr>
      <w:tr w:rsidR="00164FAD" w:rsidRPr="006C7D3C" w14:paraId="6FD7736A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73E" w14:textId="21EAB04D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42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3D4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FINLAY – 2515sq.ft –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F99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1453 Stovell Crescent</w:t>
            </w:r>
          </w:p>
        </w:tc>
      </w:tr>
      <w:tr w:rsidR="00164FAD" w:rsidRPr="006C7D3C" w14:paraId="46E1E8A1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A9C" w14:textId="6BB09CD6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62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B4F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CARLYLE – 3080sq.ft –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155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1587 Stovell Crescent</w:t>
            </w:r>
          </w:p>
        </w:tc>
      </w:tr>
      <w:tr w:rsidR="00164FAD" w:rsidRPr="006C7D3C" w14:paraId="25DECD4F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EA7" w14:textId="59DFD19B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63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885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KAHSHE – 3000sq.ft –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02F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1593 Stovell Crescent</w:t>
            </w:r>
          </w:p>
        </w:tc>
      </w:tr>
      <w:tr w:rsidR="00164FAD" w:rsidRPr="006C7D3C" w14:paraId="150E50F0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831" w14:textId="09CBCCBC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64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E5B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KAHSHE – 3000sq.ft – Elev.B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AF4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1056 Hardy Way</w:t>
            </w:r>
          </w:p>
        </w:tc>
      </w:tr>
      <w:tr w:rsidR="00164FAD" w:rsidRPr="006C7D3C" w14:paraId="71AED7DA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90C" w14:textId="13226671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89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49A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FINLAY – 2515sq.ft – Elev.A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95D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1542 Stovell Crescent</w:t>
            </w:r>
          </w:p>
        </w:tc>
      </w:tr>
      <w:tr w:rsidR="00164FAD" w:rsidRPr="006C7D3C" w14:paraId="4681CF41" w14:textId="77777777" w:rsidTr="00B134E0">
        <w:trPr>
          <w:trHeight w:val="26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BD5" w14:textId="293087A3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C7D3C">
              <w:rPr>
                <w:rFonts w:cstheme="minorHAnsi"/>
                <w:b/>
                <w:sz w:val="28"/>
                <w:szCs w:val="28"/>
              </w:rPr>
              <w:t>LOT 91</w:t>
            </w:r>
            <w:r>
              <w:rPr>
                <w:rFonts w:cstheme="minorHAnsi"/>
                <w:b/>
                <w:sz w:val="28"/>
                <w:szCs w:val="28"/>
              </w:rPr>
              <w:t xml:space="preserve"> – PH5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F9B" w14:textId="77777777" w:rsidR="00164FAD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NIPISSING – 3210sq.ft – Elev.A</w:t>
            </w:r>
          </w:p>
          <w:p w14:paraId="10C3F65C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WalkOut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45F" w14:textId="77777777" w:rsidR="00164FAD" w:rsidRPr="006C7D3C" w:rsidRDefault="00164FAD" w:rsidP="00164FA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1534 Stovell Crescent</w:t>
            </w:r>
          </w:p>
        </w:tc>
      </w:tr>
    </w:tbl>
    <w:p w14:paraId="3CB774A0" w14:textId="77777777" w:rsidR="002A480A" w:rsidRDefault="002A480A" w:rsidP="002A480A">
      <w:pPr>
        <w:spacing w:after="0"/>
      </w:pPr>
    </w:p>
    <w:p w14:paraId="6501F03F" w14:textId="77777777" w:rsidR="002A480A" w:rsidRDefault="002A480A" w:rsidP="002A480A">
      <w:pPr>
        <w:spacing w:after="0"/>
      </w:pPr>
    </w:p>
    <w:p w14:paraId="166A7DBA" w14:textId="77777777"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5D"/>
    <w:rsid w:val="00003165"/>
    <w:rsid w:val="00082D26"/>
    <w:rsid w:val="00164FAD"/>
    <w:rsid w:val="0017745C"/>
    <w:rsid w:val="00265944"/>
    <w:rsid w:val="002A480A"/>
    <w:rsid w:val="002A7494"/>
    <w:rsid w:val="002F0B3C"/>
    <w:rsid w:val="002F285D"/>
    <w:rsid w:val="00365FFF"/>
    <w:rsid w:val="003D6620"/>
    <w:rsid w:val="003E11B9"/>
    <w:rsid w:val="00401384"/>
    <w:rsid w:val="004A71AE"/>
    <w:rsid w:val="005431E2"/>
    <w:rsid w:val="00563D1A"/>
    <w:rsid w:val="00616740"/>
    <w:rsid w:val="006175E1"/>
    <w:rsid w:val="00696CE3"/>
    <w:rsid w:val="007E3075"/>
    <w:rsid w:val="00842753"/>
    <w:rsid w:val="00BB5CB5"/>
    <w:rsid w:val="00C02FBF"/>
    <w:rsid w:val="00C446C3"/>
    <w:rsid w:val="00C57932"/>
    <w:rsid w:val="00D61977"/>
    <w:rsid w:val="00E92C28"/>
    <w:rsid w:val="00F2302E"/>
    <w:rsid w:val="00F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2ABE"/>
  <w15:docId w15:val="{D16CBFCC-CC90-488B-A79E-308FBF3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02FBF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02FBF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 Neally</cp:lastModifiedBy>
  <cp:revision>12</cp:revision>
  <dcterms:created xsi:type="dcterms:W3CDTF">2021-12-02T16:49:00Z</dcterms:created>
  <dcterms:modified xsi:type="dcterms:W3CDTF">2022-01-04T20:39:00Z</dcterms:modified>
</cp:coreProperties>
</file>